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4" w:rsidRPr="00F72934" w:rsidRDefault="00F72934" w:rsidP="00F72934">
      <w:pPr>
        <w:rPr>
          <w:rFonts w:ascii="Synchro LET" w:hAnsi="Synchro LET"/>
        </w:rPr>
      </w:pPr>
      <w:r w:rsidRPr="00F72934">
        <w:rPr>
          <w:rFonts w:ascii="Synchro LET" w:hAnsi="Synchro LET"/>
        </w:rPr>
        <w:t>Ray Bradbury Author Study Projects (50 points)</w:t>
      </w: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  <w:r w:rsidRPr="00F72934">
        <w:rPr>
          <w:rFonts w:ascii="Synchro LET" w:hAnsi="Synchro LET"/>
        </w:rPr>
        <w:t>**Choose one project to complete for the author study over Ray Bradbury. These will be due February 28</w:t>
      </w:r>
      <w:r w:rsidRPr="00F72934">
        <w:rPr>
          <w:rFonts w:ascii="Synchro LET" w:hAnsi="Synchro LET"/>
          <w:vertAlign w:val="superscript"/>
        </w:rPr>
        <w:t>th</w:t>
      </w:r>
      <w:r w:rsidRPr="00F72934">
        <w:rPr>
          <w:rFonts w:ascii="Synchro LET" w:hAnsi="Synchro LET"/>
        </w:rPr>
        <w:t xml:space="preserve">. </w:t>
      </w: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pStyle w:val="ListParagraph"/>
        <w:numPr>
          <w:ilvl w:val="0"/>
          <w:numId w:val="1"/>
        </w:numPr>
        <w:rPr>
          <w:rFonts w:ascii="Synchro LET" w:hAnsi="Synchro LET"/>
        </w:rPr>
      </w:pPr>
      <w:r w:rsidRPr="00F72934">
        <w:rPr>
          <w:rFonts w:ascii="Synchro LET" w:hAnsi="Synchro LET"/>
        </w:rPr>
        <w:t xml:space="preserve">Create a map of Mars. This map would include possibilities of humans inhabiting the planet Mars. What kind of city would be built? Mountain ranges? Water landmarks/canals? This map would need to be extremely detailed and labeled. A key (like one found on a map – look at examples) is required. This map also needs to contain color. </w:t>
      </w: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pStyle w:val="ListParagraph"/>
        <w:numPr>
          <w:ilvl w:val="0"/>
          <w:numId w:val="1"/>
        </w:numPr>
        <w:rPr>
          <w:rFonts w:ascii="Synchro LET" w:hAnsi="Synchro LET"/>
        </w:rPr>
      </w:pPr>
      <w:r w:rsidRPr="00F72934">
        <w:rPr>
          <w:rFonts w:ascii="Synchro LET" w:hAnsi="Synchro LET"/>
        </w:rPr>
        <w:t xml:space="preserve">Complete a research paper. This paper would need 3 sources (at least one originally in print) and Works Cited/bibliography page. </w:t>
      </w:r>
      <w:proofErr w:type="gramStart"/>
      <w:r w:rsidRPr="00F72934">
        <w:rPr>
          <w:rFonts w:ascii="Synchro LET" w:hAnsi="Synchro LET"/>
        </w:rPr>
        <w:t>Double spaced</w:t>
      </w:r>
      <w:proofErr w:type="gramEnd"/>
      <w:r w:rsidRPr="00F72934">
        <w:rPr>
          <w:rFonts w:ascii="Synchro LET" w:hAnsi="Synchro LET"/>
        </w:rPr>
        <w:t xml:space="preserve">, title, correctly formatted for MLA (12 point font/Times New Roman). This research paper needs a clear focus on the life of Ray Bradbury and his work (thesis statement), 2 pages, and appropriate organization (introduction, body paragraphs, and a conclusion). </w:t>
      </w: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pStyle w:val="ListParagraph"/>
        <w:numPr>
          <w:ilvl w:val="0"/>
          <w:numId w:val="1"/>
        </w:numPr>
        <w:rPr>
          <w:rFonts w:ascii="Synchro LET" w:hAnsi="Synchro LET"/>
        </w:rPr>
      </w:pPr>
      <w:r w:rsidRPr="00F72934">
        <w:rPr>
          <w:rFonts w:ascii="Synchro LET" w:hAnsi="Synchro LET"/>
        </w:rPr>
        <w:t xml:space="preserve">Create a video or skit of Earth people landing on Mars.  Needs to be a minimum of 3 minutes long. A script needs to accompany your project to be turned in. Create props, use costumes and be creative. </w:t>
      </w: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rPr>
          <w:rFonts w:ascii="Synchro LET" w:hAnsi="Synchro LET"/>
        </w:rPr>
      </w:pPr>
    </w:p>
    <w:p w:rsidR="00F72934" w:rsidRPr="00F72934" w:rsidRDefault="00F72934" w:rsidP="00F72934">
      <w:pPr>
        <w:pStyle w:val="ListParagraph"/>
        <w:numPr>
          <w:ilvl w:val="0"/>
          <w:numId w:val="1"/>
        </w:numPr>
        <w:rPr>
          <w:rFonts w:ascii="Synchro LET" w:hAnsi="Synchro LET"/>
        </w:rPr>
      </w:pPr>
      <w:r w:rsidRPr="00F72934">
        <w:rPr>
          <w:rFonts w:ascii="Synchro LET" w:hAnsi="Synchro LET"/>
        </w:rPr>
        <w:t xml:space="preserve">Write a short science fiction story. Be sure to contain appropriate elements (check your notes!!) – setting, warnings about the future, etc. Needs to be in MLA format, with title, </w:t>
      </w:r>
      <w:proofErr w:type="gramStart"/>
      <w:r w:rsidRPr="00F72934">
        <w:rPr>
          <w:rFonts w:ascii="Synchro LET" w:hAnsi="Synchro LET"/>
        </w:rPr>
        <w:t>double spaced</w:t>
      </w:r>
      <w:proofErr w:type="gramEnd"/>
      <w:r w:rsidRPr="00F72934">
        <w:rPr>
          <w:rFonts w:ascii="Synchro LET" w:hAnsi="Synchro LET"/>
        </w:rPr>
        <w:t xml:space="preserve">. </w:t>
      </w:r>
      <w:proofErr w:type="gramStart"/>
      <w:r w:rsidRPr="00F72934">
        <w:rPr>
          <w:rFonts w:ascii="Synchro LET" w:hAnsi="Synchro LET"/>
        </w:rPr>
        <w:t>12 point</w:t>
      </w:r>
      <w:proofErr w:type="gramEnd"/>
      <w:r w:rsidRPr="00F72934">
        <w:rPr>
          <w:rFonts w:ascii="Synchro LET" w:hAnsi="Synchro LET"/>
        </w:rPr>
        <w:t xml:space="preserve"> font/Times New Roman only. Be creative and add some of Bradbury’s author style of similes, metaphors, and personification. </w:t>
      </w:r>
    </w:p>
    <w:p w:rsidR="00F72934" w:rsidRDefault="00F72934"/>
    <w:sectPr w:rsidR="00F72934" w:rsidSect="00F729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nchro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29A"/>
    <w:multiLevelType w:val="hybridMultilevel"/>
    <w:tmpl w:val="B15C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8DF"/>
    <w:rsid w:val="000641BF"/>
    <w:rsid w:val="00AA28DF"/>
    <w:rsid w:val="00F7293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1183</Characters>
  <Application>Microsoft Macintosh Word</Application>
  <DocSecurity>0</DocSecurity>
  <Lines>9</Lines>
  <Paragraphs>2</Paragraphs>
  <ScaleCrop>false</ScaleCrop>
  <Company>Woodward-Granger CSD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Teresa Moore</cp:lastModifiedBy>
  <cp:revision>2</cp:revision>
  <dcterms:created xsi:type="dcterms:W3CDTF">2012-02-16T15:42:00Z</dcterms:created>
  <dcterms:modified xsi:type="dcterms:W3CDTF">2012-02-16T16:04:00Z</dcterms:modified>
</cp:coreProperties>
</file>